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426DDB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0025B0">
        <w:rPr>
          <w:szCs w:val="28"/>
        </w:rPr>
        <w:t>2</w:t>
      </w:r>
      <w:r w:rsidR="00953A63">
        <w:rPr>
          <w:szCs w:val="28"/>
        </w:rPr>
        <w:t>2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1B0E4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953A63">
              <w:rPr>
                <w:b/>
                <w:szCs w:val="28"/>
              </w:rPr>
              <w:t>Сандатовского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E34B5A" w:rsidRPr="00E34B5A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0025B0">
        <w:rPr>
          <w:b w:val="0"/>
          <w:spacing w:val="0"/>
          <w:sz w:val="28"/>
        </w:rPr>
        <w:t>20</w:t>
      </w:r>
      <w:r w:rsidR="00953A63">
        <w:rPr>
          <w:b w:val="0"/>
          <w:spacing w:val="0"/>
          <w:sz w:val="28"/>
        </w:rPr>
        <w:t>91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1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953A63">
        <w:rPr>
          <w:b w:val="0"/>
          <w:spacing w:val="0"/>
          <w:sz w:val="28"/>
        </w:rPr>
        <w:t>521</w:t>
      </w:r>
      <w:r w:rsidR="00AD08CA" w:rsidRPr="00000DB6">
        <w:rPr>
          <w:b w:val="0"/>
          <w:spacing w:val="0"/>
          <w:sz w:val="28"/>
        </w:rPr>
        <w:t xml:space="preserve"> (</w:t>
      </w:r>
      <w:r w:rsidR="000025B0">
        <w:rPr>
          <w:b w:val="0"/>
          <w:spacing w:val="0"/>
          <w:sz w:val="28"/>
        </w:rPr>
        <w:t xml:space="preserve">пятьсот двадцать </w:t>
      </w:r>
      <w:r w:rsidR="00953A63">
        <w:rPr>
          <w:b w:val="0"/>
          <w:spacing w:val="0"/>
          <w:sz w:val="28"/>
        </w:rPr>
        <w:t>один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</w:t>
      </w:r>
      <w:r w:rsidR="00FE15FF">
        <w:rPr>
          <w:b w:val="0"/>
          <w:spacing w:val="0"/>
          <w:sz w:val="28"/>
        </w:rPr>
        <w:t>ь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953A63">
        <w:rPr>
          <w:szCs w:val="28"/>
        </w:rPr>
        <w:t>Сандатовского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1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953A63" w:rsidTr="004B427C">
        <w:tc>
          <w:tcPr>
            <w:tcW w:w="5353" w:type="dxa"/>
            <w:vAlign w:val="bottom"/>
          </w:tcPr>
          <w:p w:rsidR="00953A63" w:rsidRPr="00953A63" w:rsidRDefault="00953A63">
            <w:pPr>
              <w:rPr>
                <w:color w:val="000000"/>
                <w:szCs w:val="28"/>
              </w:rPr>
            </w:pPr>
            <w:r w:rsidRPr="00953A63">
              <w:rPr>
                <w:color w:val="000000"/>
                <w:szCs w:val="28"/>
              </w:rPr>
              <w:t>Лысенко Андрей Викторович</w:t>
            </w:r>
          </w:p>
        </w:tc>
        <w:tc>
          <w:tcPr>
            <w:tcW w:w="4870" w:type="dxa"/>
          </w:tcPr>
          <w:p w:rsidR="00953A63" w:rsidRPr="001B0E46" w:rsidRDefault="00953A63" w:rsidP="00B0612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- 96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953A63" w:rsidTr="004B427C">
        <w:tc>
          <w:tcPr>
            <w:tcW w:w="5353" w:type="dxa"/>
            <w:vAlign w:val="bottom"/>
          </w:tcPr>
          <w:p w:rsidR="00953A63" w:rsidRPr="00953A63" w:rsidRDefault="00953A63">
            <w:pPr>
              <w:rPr>
                <w:color w:val="000000"/>
                <w:szCs w:val="28"/>
              </w:rPr>
            </w:pPr>
            <w:r w:rsidRPr="00953A63">
              <w:rPr>
                <w:color w:val="000000"/>
                <w:szCs w:val="28"/>
              </w:rPr>
              <w:t>Овчарова Инна Николаевна</w:t>
            </w:r>
          </w:p>
        </w:tc>
        <w:tc>
          <w:tcPr>
            <w:tcW w:w="4870" w:type="dxa"/>
          </w:tcPr>
          <w:p w:rsidR="00953A63" w:rsidRPr="001B0E46" w:rsidRDefault="00953A63" w:rsidP="00953A6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-78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953A63" w:rsidTr="004B427C">
        <w:tc>
          <w:tcPr>
            <w:tcW w:w="5353" w:type="dxa"/>
            <w:vAlign w:val="bottom"/>
          </w:tcPr>
          <w:p w:rsidR="00953A63" w:rsidRPr="00953A63" w:rsidRDefault="00953A63">
            <w:pPr>
              <w:rPr>
                <w:bCs/>
                <w:color w:val="000000"/>
                <w:szCs w:val="28"/>
              </w:rPr>
            </w:pPr>
            <w:r w:rsidRPr="00953A63">
              <w:rPr>
                <w:bCs/>
                <w:color w:val="000000"/>
                <w:szCs w:val="28"/>
              </w:rPr>
              <w:t>Сузая Людмила Викторовна</w:t>
            </w:r>
          </w:p>
        </w:tc>
        <w:tc>
          <w:tcPr>
            <w:tcW w:w="4870" w:type="dxa"/>
          </w:tcPr>
          <w:p w:rsidR="00953A63" w:rsidRPr="001B0E46" w:rsidRDefault="00953A63" w:rsidP="00FE15F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- 329</w:t>
            </w:r>
            <w:r w:rsidRPr="001B0E46">
              <w:rPr>
                <w:szCs w:val="28"/>
              </w:rPr>
              <w:t xml:space="preserve"> голос</w:t>
            </w:r>
            <w:r w:rsidR="00FE15FF">
              <w:rPr>
                <w:szCs w:val="28"/>
              </w:rPr>
              <w:t>ов</w:t>
            </w:r>
          </w:p>
        </w:tc>
      </w:tr>
      <w:tr w:rsidR="00953A63" w:rsidTr="004B427C">
        <w:tc>
          <w:tcPr>
            <w:tcW w:w="5353" w:type="dxa"/>
            <w:vAlign w:val="bottom"/>
          </w:tcPr>
          <w:p w:rsidR="00953A63" w:rsidRPr="00953A63" w:rsidRDefault="00953A63">
            <w:pPr>
              <w:rPr>
                <w:bCs/>
                <w:color w:val="000000"/>
                <w:szCs w:val="28"/>
              </w:rPr>
            </w:pPr>
            <w:r w:rsidRPr="00953A63">
              <w:rPr>
                <w:bCs/>
                <w:color w:val="000000"/>
                <w:szCs w:val="28"/>
              </w:rPr>
              <w:t>Чиж Николай Дмитриевич</w:t>
            </w:r>
          </w:p>
        </w:tc>
        <w:tc>
          <w:tcPr>
            <w:tcW w:w="4870" w:type="dxa"/>
          </w:tcPr>
          <w:p w:rsidR="00953A63" w:rsidRPr="001B0E46" w:rsidRDefault="00953A63" w:rsidP="00B0612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- 397</w:t>
            </w:r>
            <w:r w:rsidRPr="001B0E46">
              <w:rPr>
                <w:szCs w:val="28"/>
              </w:rPr>
              <w:t xml:space="preserve"> голосов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953A63">
        <w:rPr>
          <w:b w:val="0"/>
          <w:spacing w:val="0"/>
          <w:sz w:val="28"/>
        </w:rPr>
        <w:t>Сандатовского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>му избирательному округу № 1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953A63">
        <w:rPr>
          <w:b w:val="0"/>
          <w:spacing w:val="0"/>
          <w:sz w:val="28"/>
        </w:rPr>
        <w:t>Сандатовского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по многомандатному избирательному округу № 1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953A63">
        <w:rPr>
          <w:iCs/>
          <w:szCs w:val="28"/>
        </w:rPr>
        <w:t>Сандатовского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>избирательному округу № 1</w:t>
      </w:r>
      <w:r w:rsidR="000167E4">
        <w:rPr>
          <w:iCs/>
          <w:szCs w:val="28"/>
        </w:rPr>
        <w:t>:</w:t>
      </w:r>
    </w:p>
    <w:p w:rsidR="000167E4" w:rsidRPr="00F567CF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F567CF">
        <w:rPr>
          <w:szCs w:val="28"/>
        </w:rPr>
        <w:t xml:space="preserve">- </w:t>
      </w:r>
      <w:r w:rsidR="00953A63" w:rsidRPr="00F567CF">
        <w:rPr>
          <w:szCs w:val="28"/>
        </w:rPr>
        <w:t>Сузую Людмилу Викторовну</w:t>
      </w:r>
      <w:r w:rsidR="00AD08CA" w:rsidRPr="00F567CF">
        <w:rPr>
          <w:szCs w:val="28"/>
        </w:rPr>
        <w:t>,</w:t>
      </w:r>
      <w:r w:rsidR="00677357" w:rsidRPr="00F567CF">
        <w:rPr>
          <w:szCs w:val="28"/>
        </w:rPr>
        <w:t xml:space="preserve"> </w:t>
      </w:r>
      <w:r w:rsidR="000072D3" w:rsidRPr="00F567CF">
        <w:rPr>
          <w:szCs w:val="28"/>
        </w:rPr>
        <w:t>21 ноября 1977</w:t>
      </w:r>
      <w:r w:rsidR="00C96DAD" w:rsidRPr="00F567CF">
        <w:rPr>
          <w:szCs w:val="28"/>
        </w:rPr>
        <w:t xml:space="preserve"> года </w:t>
      </w:r>
      <w:r w:rsidR="003D1BC8" w:rsidRPr="00F567CF">
        <w:rPr>
          <w:szCs w:val="28"/>
        </w:rPr>
        <w:t xml:space="preserve"> рождения</w:t>
      </w:r>
      <w:bookmarkStart w:id="0" w:name="_GoBack"/>
      <w:bookmarkEnd w:id="0"/>
      <w:r w:rsidRPr="00F567CF">
        <w:rPr>
          <w:szCs w:val="28"/>
        </w:rPr>
        <w:t>;</w:t>
      </w:r>
      <w:r w:rsidR="00BD3A75" w:rsidRPr="00F567CF">
        <w:rPr>
          <w:szCs w:val="28"/>
        </w:rPr>
        <w:t xml:space="preserve"> </w:t>
      </w:r>
    </w:p>
    <w:p w:rsidR="005C7832" w:rsidRPr="00F567CF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F567CF">
        <w:t xml:space="preserve">- </w:t>
      </w:r>
      <w:r w:rsidR="00953A63" w:rsidRPr="00F567CF">
        <w:t>Чижа Николая Дмитриевича</w:t>
      </w:r>
      <w:r w:rsidR="00BD3A75" w:rsidRPr="00F567CF">
        <w:t>,</w:t>
      </w:r>
      <w:r w:rsidR="00677357" w:rsidRPr="00F567CF">
        <w:t xml:space="preserve"> </w:t>
      </w:r>
      <w:r w:rsidR="000072D3" w:rsidRPr="00F567CF">
        <w:t>14 марта 1967</w:t>
      </w:r>
      <w:r w:rsidR="00BD3A75" w:rsidRPr="00F567CF">
        <w:t xml:space="preserve"> года рождения</w:t>
      </w:r>
      <w:r w:rsidR="005C7832" w:rsidRPr="00F567CF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F567CF">
        <w:rPr>
          <w:szCs w:val="28"/>
        </w:rPr>
        <w:t>3</w:t>
      </w:r>
      <w:r w:rsidR="0053164B" w:rsidRPr="00F567CF">
        <w:rPr>
          <w:szCs w:val="28"/>
        </w:rPr>
        <w:t>.</w:t>
      </w:r>
      <w:r w:rsidR="00F073EA" w:rsidRPr="00F567CF">
        <w:rPr>
          <w:szCs w:val="28"/>
        </w:rPr>
        <w:t> </w:t>
      </w:r>
      <w:r w:rsidR="00AC728B">
        <w:rPr>
          <w:szCs w:val="28"/>
        </w:rPr>
        <w:t>Р</w:t>
      </w:r>
      <w:r w:rsidR="007230D2" w:rsidRPr="00F567CF">
        <w:t>азместить</w:t>
      </w:r>
      <w:r w:rsidR="007230D2">
        <w:t xml:space="preserve">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1CDA" w:rsidRDefault="003F1CDA" w:rsidP="00F92C75">
      <w:r>
        <w:separator/>
      </w:r>
    </w:p>
  </w:endnote>
  <w:endnote w:type="continuationSeparator" w:id="1">
    <w:p w:rsidR="003F1CDA" w:rsidRDefault="003F1CD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1CDA" w:rsidRDefault="003F1CDA" w:rsidP="00F92C75">
      <w:r>
        <w:separator/>
      </w:r>
    </w:p>
  </w:footnote>
  <w:footnote w:type="continuationSeparator" w:id="1">
    <w:p w:rsidR="003F1CDA" w:rsidRDefault="003F1CD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1602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1602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C728B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072D3"/>
    <w:rsid w:val="0001142C"/>
    <w:rsid w:val="0001641F"/>
    <w:rsid w:val="000167E4"/>
    <w:rsid w:val="00017934"/>
    <w:rsid w:val="00034FDC"/>
    <w:rsid w:val="00036B57"/>
    <w:rsid w:val="00052A18"/>
    <w:rsid w:val="000569CD"/>
    <w:rsid w:val="00067F06"/>
    <w:rsid w:val="0007439E"/>
    <w:rsid w:val="00075CAE"/>
    <w:rsid w:val="000839BC"/>
    <w:rsid w:val="00085F2B"/>
    <w:rsid w:val="000A7966"/>
    <w:rsid w:val="000B2E1D"/>
    <w:rsid w:val="000C747F"/>
    <w:rsid w:val="000E2B24"/>
    <w:rsid w:val="000F1D0E"/>
    <w:rsid w:val="00102D63"/>
    <w:rsid w:val="00112711"/>
    <w:rsid w:val="00117C73"/>
    <w:rsid w:val="00125B33"/>
    <w:rsid w:val="00146891"/>
    <w:rsid w:val="00147451"/>
    <w:rsid w:val="001514DF"/>
    <w:rsid w:val="00154058"/>
    <w:rsid w:val="00157383"/>
    <w:rsid w:val="001602FF"/>
    <w:rsid w:val="00174274"/>
    <w:rsid w:val="001742ED"/>
    <w:rsid w:val="001A17FD"/>
    <w:rsid w:val="001A5CE1"/>
    <w:rsid w:val="001A6D8F"/>
    <w:rsid w:val="001B0E46"/>
    <w:rsid w:val="001D2E16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56A59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D0A63"/>
    <w:rsid w:val="002D2378"/>
    <w:rsid w:val="002D2BDD"/>
    <w:rsid w:val="002F5DE3"/>
    <w:rsid w:val="0030012D"/>
    <w:rsid w:val="00310EA1"/>
    <w:rsid w:val="003222B4"/>
    <w:rsid w:val="003240E4"/>
    <w:rsid w:val="00335C37"/>
    <w:rsid w:val="00336F8A"/>
    <w:rsid w:val="0035427D"/>
    <w:rsid w:val="003A34E6"/>
    <w:rsid w:val="003D1BC8"/>
    <w:rsid w:val="003E6162"/>
    <w:rsid w:val="003E7DC6"/>
    <w:rsid w:val="003F1CDA"/>
    <w:rsid w:val="003F448B"/>
    <w:rsid w:val="004175DC"/>
    <w:rsid w:val="00426DDB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6A07"/>
    <w:rsid w:val="004A7C0E"/>
    <w:rsid w:val="004B291C"/>
    <w:rsid w:val="004C0B0B"/>
    <w:rsid w:val="004C686E"/>
    <w:rsid w:val="004D0266"/>
    <w:rsid w:val="004F5BFF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B2E"/>
    <w:rsid w:val="005E3F2A"/>
    <w:rsid w:val="005F17D1"/>
    <w:rsid w:val="005F18F9"/>
    <w:rsid w:val="00617B52"/>
    <w:rsid w:val="00630ED6"/>
    <w:rsid w:val="00633751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07340"/>
    <w:rsid w:val="00710858"/>
    <w:rsid w:val="0071632B"/>
    <w:rsid w:val="007230D2"/>
    <w:rsid w:val="00732CCE"/>
    <w:rsid w:val="00741478"/>
    <w:rsid w:val="00745430"/>
    <w:rsid w:val="007532BA"/>
    <w:rsid w:val="0075686F"/>
    <w:rsid w:val="00773DB8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11A3"/>
    <w:rsid w:val="008525B3"/>
    <w:rsid w:val="0085795D"/>
    <w:rsid w:val="00864074"/>
    <w:rsid w:val="00897F2A"/>
    <w:rsid w:val="008B175C"/>
    <w:rsid w:val="008C2180"/>
    <w:rsid w:val="008C287E"/>
    <w:rsid w:val="008D187F"/>
    <w:rsid w:val="008E4927"/>
    <w:rsid w:val="009051D2"/>
    <w:rsid w:val="009149C6"/>
    <w:rsid w:val="009237C8"/>
    <w:rsid w:val="009257D9"/>
    <w:rsid w:val="009265AD"/>
    <w:rsid w:val="00927506"/>
    <w:rsid w:val="00953A63"/>
    <w:rsid w:val="009623D2"/>
    <w:rsid w:val="0098180C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A0EA8"/>
    <w:rsid w:val="00AA389C"/>
    <w:rsid w:val="00AB22AA"/>
    <w:rsid w:val="00AC5F34"/>
    <w:rsid w:val="00AC728B"/>
    <w:rsid w:val="00AD08CA"/>
    <w:rsid w:val="00AD0932"/>
    <w:rsid w:val="00AE6330"/>
    <w:rsid w:val="00B03698"/>
    <w:rsid w:val="00B0612F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7216"/>
    <w:rsid w:val="00CC6465"/>
    <w:rsid w:val="00CC6763"/>
    <w:rsid w:val="00CD106C"/>
    <w:rsid w:val="00D06276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504A4"/>
    <w:rsid w:val="00F567CF"/>
    <w:rsid w:val="00F60621"/>
    <w:rsid w:val="00F67971"/>
    <w:rsid w:val="00F84A10"/>
    <w:rsid w:val="00F86BA7"/>
    <w:rsid w:val="00F92C75"/>
    <w:rsid w:val="00FB3D79"/>
    <w:rsid w:val="00FD0711"/>
    <w:rsid w:val="00FE1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59</cp:revision>
  <cp:lastPrinted>2020-09-14T00:08:00Z</cp:lastPrinted>
  <dcterms:created xsi:type="dcterms:W3CDTF">2019-06-06T09:09:00Z</dcterms:created>
  <dcterms:modified xsi:type="dcterms:W3CDTF">2021-09-22T13:29:00Z</dcterms:modified>
</cp:coreProperties>
</file>